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37BB" w14:textId="77777777" w:rsidR="00740359" w:rsidRPr="00692E81" w:rsidRDefault="00740359" w:rsidP="00740359">
      <w:pPr>
        <w:ind w:firstLine="708"/>
        <w:jc w:val="both"/>
        <w:rPr>
          <w:noProof/>
          <w:sz w:val="28"/>
          <w:szCs w:val="28"/>
        </w:rPr>
      </w:pPr>
    </w:p>
    <w:p w14:paraId="2689C38C" w14:textId="77777777" w:rsidR="00740359" w:rsidRPr="003163D4" w:rsidRDefault="00740359" w:rsidP="00740359">
      <w:pPr>
        <w:jc w:val="center"/>
        <w:rPr>
          <w:noProof/>
          <w:sz w:val="28"/>
          <w:szCs w:val="28"/>
        </w:rPr>
      </w:pPr>
      <w:r w:rsidRPr="003163D4">
        <w:rPr>
          <w:noProof/>
          <w:sz w:val="28"/>
          <w:szCs w:val="28"/>
        </w:rPr>
        <w:t>ЗАЯВКА НА УЧАСТИЕ</w:t>
      </w:r>
    </w:p>
    <w:p w14:paraId="0E1F97B2" w14:textId="77777777" w:rsidR="00740359" w:rsidRDefault="00740359" w:rsidP="00740359">
      <w:pPr>
        <w:jc w:val="center"/>
        <w:rPr>
          <w:noProof/>
          <w:sz w:val="28"/>
          <w:szCs w:val="28"/>
        </w:rPr>
      </w:pPr>
      <w:r w:rsidRPr="003163D4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музыкальном фестивале</w:t>
      </w:r>
    </w:p>
    <w:p w14:paraId="6D0B463A" w14:textId="77777777" w:rsidR="00740359" w:rsidRPr="003163D4" w:rsidRDefault="00740359" w:rsidP="00740359">
      <w:pPr>
        <w:jc w:val="center"/>
        <w:rPr>
          <w:noProof/>
          <w:sz w:val="28"/>
          <w:szCs w:val="28"/>
        </w:rPr>
      </w:pPr>
    </w:p>
    <w:p w14:paraId="6492129C" w14:textId="77777777" w:rsidR="00740359" w:rsidRPr="00882E67" w:rsidRDefault="00740359" w:rsidP="00740359">
      <w:pPr>
        <w:jc w:val="center"/>
        <w:rPr>
          <w:b/>
          <w:sz w:val="28"/>
          <w:szCs w:val="28"/>
        </w:rPr>
      </w:pPr>
      <w:r w:rsidRPr="001E5827">
        <w:rPr>
          <w:b/>
          <w:sz w:val="28"/>
          <w:szCs w:val="28"/>
        </w:rPr>
        <w:t>«ВЕСНА ИДЁТ!»</w:t>
      </w:r>
    </w:p>
    <w:p w14:paraId="52E0C81B" w14:textId="77777777" w:rsidR="00740359" w:rsidRPr="003163D4" w:rsidRDefault="00740359" w:rsidP="0074035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6293"/>
      </w:tblGrid>
      <w:tr w:rsidR="00740359" w:rsidRPr="003163D4" w14:paraId="0EF8A1CB" w14:textId="77777777" w:rsidTr="00580893">
        <w:tc>
          <w:tcPr>
            <w:tcW w:w="3085" w:type="dxa"/>
          </w:tcPr>
          <w:p w14:paraId="1469A10F" w14:textId="77777777" w:rsidR="00740359" w:rsidRPr="003163D4" w:rsidRDefault="00740359" w:rsidP="00580893">
            <w:pPr>
              <w:rPr>
                <w:b/>
              </w:rPr>
            </w:pPr>
            <w:r>
              <w:rPr>
                <w:b/>
              </w:rPr>
              <w:t>Фамилия Имя Отчество участника</w:t>
            </w:r>
            <w:r w:rsidRPr="003163D4">
              <w:rPr>
                <w:b/>
              </w:rPr>
              <w:t>(</w:t>
            </w:r>
            <w:proofErr w:type="spellStart"/>
            <w:r w:rsidRPr="003163D4">
              <w:rPr>
                <w:b/>
              </w:rPr>
              <w:t>ов</w:t>
            </w:r>
            <w:proofErr w:type="spellEnd"/>
            <w:r w:rsidRPr="003163D4">
              <w:rPr>
                <w:b/>
              </w:rPr>
              <w:t>)</w:t>
            </w:r>
            <w:r>
              <w:rPr>
                <w:b/>
              </w:rPr>
              <w:t>.</w:t>
            </w:r>
            <w:r w:rsidRPr="003163D4">
              <w:rPr>
                <w:b/>
              </w:rPr>
              <w:t xml:space="preserve"> Возраст</w:t>
            </w:r>
            <w:r>
              <w:rPr>
                <w:b/>
              </w:rPr>
              <w:t xml:space="preserve"> (полных лет)</w:t>
            </w:r>
          </w:p>
          <w:p w14:paraId="3354697B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485F73E4" w14:textId="77777777" w:rsidR="00740359" w:rsidRPr="003163D4" w:rsidRDefault="00740359" w:rsidP="00580893">
            <w:pPr>
              <w:jc w:val="center"/>
            </w:pPr>
          </w:p>
          <w:p w14:paraId="10EDD45D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52A36776" w14:textId="77777777" w:rsidTr="00580893">
        <w:tc>
          <w:tcPr>
            <w:tcW w:w="3085" w:type="dxa"/>
          </w:tcPr>
          <w:p w14:paraId="7363B073" w14:textId="77777777" w:rsidR="00740359" w:rsidRDefault="00740359" w:rsidP="00580893">
            <w:pPr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  <w:p w14:paraId="52752576" w14:textId="77777777" w:rsidR="00740359" w:rsidRPr="00DA2DA4" w:rsidRDefault="00740359" w:rsidP="00580893">
            <w:pPr>
              <w:rPr>
                <w:i/>
              </w:rPr>
            </w:pPr>
            <w:r>
              <w:rPr>
                <w:i/>
              </w:rPr>
              <w:t>Подчеркнуть нужное</w:t>
            </w:r>
          </w:p>
        </w:tc>
        <w:tc>
          <w:tcPr>
            <w:tcW w:w="6486" w:type="dxa"/>
          </w:tcPr>
          <w:p w14:paraId="732AF91B" w14:textId="77777777" w:rsidR="00740359" w:rsidRPr="00DA2DA4" w:rsidRDefault="00740359" w:rsidP="005808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        II        III       IV</w:t>
            </w:r>
          </w:p>
        </w:tc>
      </w:tr>
      <w:tr w:rsidR="00740359" w:rsidRPr="003163D4" w14:paraId="7CF296B9" w14:textId="77777777" w:rsidTr="00580893">
        <w:tc>
          <w:tcPr>
            <w:tcW w:w="3085" w:type="dxa"/>
          </w:tcPr>
          <w:p w14:paraId="61C4EE03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>Образовательное учреждение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  <w:p w14:paraId="5AEBC241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2188174D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236C257E" w14:textId="77777777" w:rsidTr="00580893">
        <w:tc>
          <w:tcPr>
            <w:tcW w:w="3085" w:type="dxa"/>
          </w:tcPr>
          <w:p w14:paraId="018D286E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 xml:space="preserve">Фамилия Имя Отчество </w:t>
            </w:r>
            <w:r>
              <w:rPr>
                <w:b/>
              </w:rPr>
              <w:t>учителя, преподавателя</w:t>
            </w:r>
            <w:r w:rsidRPr="003163D4">
              <w:rPr>
                <w:b/>
              </w:rPr>
              <w:t xml:space="preserve"> (консультанта)</w:t>
            </w:r>
          </w:p>
          <w:p w14:paraId="1F54A2C2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0CF4B90F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6465EAA8" w14:textId="77777777" w:rsidTr="00580893">
        <w:tc>
          <w:tcPr>
            <w:tcW w:w="3085" w:type="dxa"/>
          </w:tcPr>
          <w:p w14:paraId="06E714FA" w14:textId="7B96A429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>Тема</w:t>
            </w:r>
            <w:r>
              <w:rPr>
                <w:b/>
              </w:rPr>
              <w:t xml:space="preserve"> (название) </w:t>
            </w:r>
            <w:r w:rsidRPr="003163D4">
              <w:rPr>
                <w:b/>
              </w:rPr>
              <w:t>проекта</w:t>
            </w:r>
            <w:r>
              <w:rPr>
                <w:b/>
              </w:rPr>
              <w:t>, творческой работы.</w:t>
            </w:r>
          </w:p>
          <w:p w14:paraId="6A1C6D82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5FA1FCA3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047DFAC0" w14:textId="77777777" w:rsidTr="00580893">
        <w:tc>
          <w:tcPr>
            <w:tcW w:w="3085" w:type="dxa"/>
          </w:tcPr>
          <w:p w14:paraId="34E80905" w14:textId="77777777" w:rsidR="00740359" w:rsidRPr="003163D4" w:rsidRDefault="00740359" w:rsidP="00580893">
            <w:pPr>
              <w:rPr>
                <w:b/>
              </w:rPr>
            </w:pPr>
            <w:r>
              <w:rPr>
                <w:b/>
              </w:rPr>
              <w:t>Ссылка на видеозапись выступления на муниципальном этапе</w:t>
            </w:r>
          </w:p>
        </w:tc>
        <w:tc>
          <w:tcPr>
            <w:tcW w:w="6486" w:type="dxa"/>
          </w:tcPr>
          <w:p w14:paraId="44AEE46D" w14:textId="77777777" w:rsidR="00740359" w:rsidRPr="003163D4" w:rsidRDefault="00740359" w:rsidP="00580893">
            <w:pPr>
              <w:ind w:left="360"/>
            </w:pPr>
          </w:p>
        </w:tc>
      </w:tr>
      <w:tr w:rsidR="00740359" w:rsidRPr="003163D4" w14:paraId="769B7C6F" w14:textId="77777777" w:rsidTr="00580893">
        <w:tc>
          <w:tcPr>
            <w:tcW w:w="3085" w:type="dxa"/>
          </w:tcPr>
          <w:p w14:paraId="7009405C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>Хронометраж</w:t>
            </w:r>
            <w:r>
              <w:rPr>
                <w:b/>
              </w:rPr>
              <w:t xml:space="preserve"> выступления (мин.)</w:t>
            </w:r>
          </w:p>
          <w:p w14:paraId="2DF6F47F" w14:textId="77777777" w:rsidR="00740359" w:rsidRPr="003163D4" w:rsidRDefault="00740359" w:rsidP="00580893">
            <w:pPr>
              <w:rPr>
                <w:b/>
              </w:rPr>
            </w:pPr>
          </w:p>
          <w:p w14:paraId="760E7557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23B87634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73896F26" w14:textId="77777777" w:rsidTr="00580893">
        <w:tc>
          <w:tcPr>
            <w:tcW w:w="3085" w:type="dxa"/>
          </w:tcPr>
          <w:p w14:paraId="46019C78" w14:textId="77777777" w:rsidR="00740359" w:rsidRPr="003163D4" w:rsidRDefault="00740359" w:rsidP="00580893">
            <w:pPr>
              <w:rPr>
                <w:b/>
              </w:rPr>
            </w:pPr>
            <w:r>
              <w:rPr>
                <w:b/>
              </w:rPr>
              <w:t xml:space="preserve">Контактный </w:t>
            </w:r>
            <w:r w:rsidRPr="003163D4">
              <w:rPr>
                <w:b/>
              </w:rPr>
              <w:t>тел.:</w:t>
            </w:r>
          </w:p>
          <w:p w14:paraId="46DC8208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14754FF7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4BD9BD31" w14:textId="77777777" w:rsidTr="00580893">
        <w:tc>
          <w:tcPr>
            <w:tcW w:w="3085" w:type="dxa"/>
          </w:tcPr>
          <w:p w14:paraId="7A79FC63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  <w:lang w:val="en-US"/>
              </w:rPr>
              <w:t>e-mail</w:t>
            </w:r>
            <w:r w:rsidRPr="003163D4">
              <w:rPr>
                <w:b/>
              </w:rPr>
              <w:t>:</w:t>
            </w:r>
          </w:p>
          <w:p w14:paraId="34D45E46" w14:textId="77777777" w:rsidR="00740359" w:rsidRPr="003163D4" w:rsidRDefault="00740359" w:rsidP="00580893">
            <w:pPr>
              <w:rPr>
                <w:b/>
              </w:rPr>
            </w:pPr>
          </w:p>
        </w:tc>
        <w:tc>
          <w:tcPr>
            <w:tcW w:w="6486" w:type="dxa"/>
          </w:tcPr>
          <w:p w14:paraId="52316418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70D9C951" w14:textId="77777777" w:rsidTr="00580893">
        <w:tc>
          <w:tcPr>
            <w:tcW w:w="3085" w:type="dxa"/>
          </w:tcPr>
          <w:p w14:paraId="7B3BDDC9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>Необходимые</w:t>
            </w:r>
          </w:p>
          <w:p w14:paraId="42B851D2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>технические условия для выступления</w:t>
            </w:r>
          </w:p>
        </w:tc>
        <w:tc>
          <w:tcPr>
            <w:tcW w:w="6486" w:type="dxa"/>
          </w:tcPr>
          <w:p w14:paraId="3427AB0C" w14:textId="77777777" w:rsidR="00740359" w:rsidRPr="003163D4" w:rsidRDefault="00740359" w:rsidP="00580893">
            <w:pPr>
              <w:jc w:val="center"/>
            </w:pPr>
          </w:p>
        </w:tc>
      </w:tr>
      <w:tr w:rsidR="00740359" w:rsidRPr="003163D4" w14:paraId="432D6164" w14:textId="77777777" w:rsidTr="00580893">
        <w:tc>
          <w:tcPr>
            <w:tcW w:w="3085" w:type="dxa"/>
          </w:tcPr>
          <w:p w14:paraId="6E0D2015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 xml:space="preserve">Музыкальные (театральные и т.п.) иллюстрации. Название музыкальных, иных фрагментов, </w:t>
            </w:r>
            <w:r w:rsidRPr="003163D4">
              <w:rPr>
                <w:b/>
              </w:rPr>
              <w:br/>
              <w:t>кол-во исполнителей</w:t>
            </w:r>
            <w:r>
              <w:rPr>
                <w:b/>
              </w:rPr>
              <w:t>-иллюстраторов</w:t>
            </w:r>
          </w:p>
          <w:p w14:paraId="0894C8FB" w14:textId="77777777" w:rsidR="00740359" w:rsidRPr="003163D4" w:rsidRDefault="00740359" w:rsidP="00580893">
            <w:pPr>
              <w:rPr>
                <w:b/>
              </w:rPr>
            </w:pPr>
            <w:r w:rsidRPr="003163D4">
              <w:rPr>
                <w:b/>
              </w:rPr>
              <w:t>(при наличии)</w:t>
            </w:r>
          </w:p>
        </w:tc>
        <w:tc>
          <w:tcPr>
            <w:tcW w:w="6486" w:type="dxa"/>
          </w:tcPr>
          <w:p w14:paraId="4EEF08B2" w14:textId="77777777" w:rsidR="00740359" w:rsidRPr="003163D4" w:rsidRDefault="00740359" w:rsidP="00580893">
            <w:pPr>
              <w:jc w:val="center"/>
            </w:pPr>
          </w:p>
        </w:tc>
      </w:tr>
    </w:tbl>
    <w:p w14:paraId="3EFE132B" w14:textId="77777777" w:rsidR="00740359" w:rsidRPr="003163D4" w:rsidRDefault="00740359" w:rsidP="00740359">
      <w:pPr>
        <w:jc w:val="center"/>
      </w:pPr>
    </w:p>
    <w:p w14:paraId="34322A4B" w14:textId="77777777" w:rsidR="00740359" w:rsidRPr="003163D4" w:rsidRDefault="00740359" w:rsidP="00740359">
      <w:pPr>
        <w:rPr>
          <w:b/>
          <w:sz w:val="28"/>
          <w:szCs w:val="28"/>
        </w:rPr>
      </w:pPr>
    </w:p>
    <w:p w14:paraId="038D58A4" w14:textId="77777777" w:rsidR="00740359" w:rsidRPr="00BB21C6" w:rsidRDefault="00740359" w:rsidP="00740359">
      <w:pPr>
        <w:spacing w:after="200" w:line="276" w:lineRule="auto"/>
        <w:rPr>
          <w:b/>
          <w:sz w:val="28"/>
          <w:szCs w:val="28"/>
        </w:rPr>
      </w:pPr>
    </w:p>
    <w:p w14:paraId="5A33FB6E" w14:textId="77777777" w:rsidR="005B2486" w:rsidRDefault="005B2486"/>
    <w:sectPr w:rsidR="005B2486" w:rsidSect="00740359">
      <w:headerReference w:type="default" r:id="rId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3370" w14:textId="77777777" w:rsidR="00927265" w:rsidRPr="00927265" w:rsidRDefault="00740359" w:rsidP="00361BC2">
    <w:pPr>
      <w:jc w:val="center"/>
      <w:rPr>
        <w:b/>
        <w:noProof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59"/>
    <w:rsid w:val="000D185A"/>
    <w:rsid w:val="00596D01"/>
    <w:rsid w:val="005B2486"/>
    <w:rsid w:val="00740359"/>
    <w:rsid w:val="009F4305"/>
    <w:rsid w:val="00DF643A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D335"/>
  <w15:chartTrackingRefBased/>
  <w15:docId w15:val="{83427C74-D766-44C0-8086-AC7CE72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359"/>
    <w:pPr>
      <w:spacing w:after="0" w:line="240" w:lineRule="auto"/>
    </w:pPr>
    <w:rPr>
      <w:rFonts w:eastAsia="Calibri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35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</dc:creator>
  <cp:keywords/>
  <dc:description/>
  <cp:lastModifiedBy>Виктория Александровна</cp:lastModifiedBy>
  <cp:revision>1</cp:revision>
  <dcterms:created xsi:type="dcterms:W3CDTF">2024-02-01T12:42:00Z</dcterms:created>
  <dcterms:modified xsi:type="dcterms:W3CDTF">2024-02-01T12:43:00Z</dcterms:modified>
</cp:coreProperties>
</file>